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65" w:rsidRPr="005E34DC" w:rsidRDefault="00986765" w:rsidP="00986765">
      <w:pPr>
        <w:jc w:val="center"/>
        <w:rPr>
          <w:rFonts w:ascii="Mistral" w:hAnsi="Mistral"/>
          <w:color w:val="FF0000"/>
          <w:sz w:val="48"/>
          <w:szCs w:val="48"/>
        </w:rPr>
      </w:pPr>
      <w:r w:rsidRPr="005E34DC">
        <w:rPr>
          <w:rFonts w:ascii="Mistral" w:hAnsi="Mistral"/>
          <w:color w:val="FF0000"/>
          <w:sz w:val="48"/>
          <w:szCs w:val="48"/>
        </w:rPr>
        <w:t xml:space="preserve">Методические рекомендации по организации образовательной деятельности в </w:t>
      </w:r>
      <w:r>
        <w:rPr>
          <w:rFonts w:ascii="Mistral" w:hAnsi="Mistral"/>
          <w:color w:val="FF0000"/>
          <w:sz w:val="48"/>
          <w:szCs w:val="48"/>
        </w:rPr>
        <w:t xml:space="preserve">подготовительной к школе </w:t>
      </w:r>
      <w:r w:rsidRPr="005E34DC">
        <w:rPr>
          <w:rFonts w:ascii="Mistral" w:hAnsi="Mistral"/>
          <w:color w:val="FF0000"/>
          <w:sz w:val="48"/>
          <w:szCs w:val="48"/>
        </w:rPr>
        <w:t>группе</w:t>
      </w:r>
    </w:p>
    <w:p w:rsidR="00B967A5" w:rsidRDefault="00B967A5" w:rsidP="00B82377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634"/>
        <w:gridCol w:w="2548"/>
        <w:gridCol w:w="4389"/>
      </w:tblGrid>
      <w:tr w:rsidR="00B82377" w:rsidTr="00707E78">
        <w:tc>
          <w:tcPr>
            <w:tcW w:w="3106" w:type="dxa"/>
          </w:tcPr>
          <w:p w:rsidR="00B82377" w:rsidRPr="00B82377" w:rsidRDefault="00B82377" w:rsidP="00B82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77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082" w:type="dxa"/>
          </w:tcPr>
          <w:p w:rsidR="00B82377" w:rsidRPr="00B82377" w:rsidRDefault="00B82377" w:rsidP="00B82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7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383" w:type="dxa"/>
          </w:tcPr>
          <w:p w:rsidR="00B82377" w:rsidRPr="00B82377" w:rsidRDefault="00B82377" w:rsidP="00B82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к занятиям </w:t>
            </w:r>
          </w:p>
        </w:tc>
      </w:tr>
      <w:tr w:rsidR="00B82377" w:rsidTr="00707E78">
        <w:tc>
          <w:tcPr>
            <w:tcW w:w="3106" w:type="dxa"/>
          </w:tcPr>
          <w:p w:rsidR="00B82377" w:rsidRDefault="00B82377" w:rsidP="00B82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Рисование </w:t>
            </w:r>
          </w:p>
        </w:tc>
        <w:tc>
          <w:tcPr>
            <w:tcW w:w="3082" w:type="dxa"/>
          </w:tcPr>
          <w:p w:rsidR="00B82377" w:rsidRDefault="00B82377" w:rsidP="00B82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«Обложка для книги сказок»</w:t>
            </w:r>
          </w:p>
        </w:tc>
        <w:tc>
          <w:tcPr>
            <w:tcW w:w="3383" w:type="dxa"/>
          </w:tcPr>
          <w:p w:rsidR="00B82377" w:rsidRDefault="00B82377" w:rsidP="00B8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бы нарисовать обложку для книги сказок вам нужно поговорить с вашим ребенком о вашей любимой сказке, прочитать ее, поговорить о ней, тогда вашему ребенку </w:t>
            </w:r>
          </w:p>
          <w:p w:rsidR="00B82377" w:rsidRDefault="00B82377" w:rsidP="00B8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 прослушать фрагмент мелодии</w:t>
            </w:r>
            <w:r w:rsidRPr="00E625C6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 муз. А. Иевлев, слова Т.Ларина.</w:t>
            </w:r>
          </w:p>
          <w:p w:rsidR="00B82377" w:rsidRDefault="00B82377" w:rsidP="00B8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Загадать загадку и книге. Например</w:t>
            </w:r>
          </w:p>
          <w:p w:rsidR="00B82377" w:rsidRPr="0021405E" w:rsidRDefault="00B82377" w:rsidP="00B823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1405E">
              <w:rPr>
                <w:rStyle w:val="c0"/>
                <w:color w:val="000000"/>
              </w:rPr>
              <w:t>Не куст, а с листочками,</w:t>
            </w:r>
          </w:p>
          <w:p w:rsidR="00B82377" w:rsidRPr="0021405E" w:rsidRDefault="00B82377" w:rsidP="00B823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1405E">
              <w:rPr>
                <w:rStyle w:val="c0"/>
                <w:color w:val="000000"/>
              </w:rPr>
              <w:t>Не рубашка, а сшита,</w:t>
            </w:r>
          </w:p>
          <w:p w:rsidR="00B82377" w:rsidRPr="0021405E" w:rsidRDefault="00B82377" w:rsidP="00B823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1405E">
              <w:rPr>
                <w:rStyle w:val="c0"/>
                <w:color w:val="000000"/>
              </w:rPr>
              <w:t>Не человек, а рассказывает? (книга)</w:t>
            </w:r>
          </w:p>
          <w:p w:rsidR="00B82377" w:rsidRDefault="00B82377" w:rsidP="00B8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нужно внимательно обследовать книгу.</w:t>
            </w:r>
          </w:p>
          <w:p w:rsidR="00B82377" w:rsidRDefault="00B82377" w:rsidP="00B8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Задать сопутствующие вопросы.</w:t>
            </w:r>
          </w:p>
          <w:p w:rsidR="00B82377" w:rsidRDefault="00B82377" w:rsidP="00B8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 </w:t>
            </w:r>
          </w:p>
          <w:p w:rsidR="00B82377" w:rsidRPr="0021405E" w:rsidRDefault="00B82377" w:rsidP="00B823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4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постарался  так оформить книгу?</w:t>
            </w:r>
          </w:p>
          <w:p w:rsidR="00B82377" w:rsidRPr="0021405E" w:rsidRDefault="00B82377" w:rsidP="00B823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вы думаете, легко ли рисовать иллюстрации к книгам? </w:t>
            </w:r>
          </w:p>
          <w:p w:rsidR="00B82377" w:rsidRDefault="00B82377" w:rsidP="00B8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превратиться в художника и нарисовать обложку для любимой сказки.</w:t>
            </w:r>
          </w:p>
          <w:p w:rsidR="00B82377" w:rsidRDefault="00B82377" w:rsidP="00B8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Обязательно, во время занятия, провести физ.минутку</w:t>
            </w:r>
          </w:p>
          <w:p w:rsidR="00B82377" w:rsidRPr="0021405E" w:rsidRDefault="00B82377" w:rsidP="00B823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1405E">
              <w:rPr>
                <w:rStyle w:val="c4"/>
                <w:b/>
                <w:bCs/>
                <w:color w:val="000000"/>
              </w:rPr>
              <w:t>Физ. минутка.</w:t>
            </w:r>
          </w:p>
          <w:p w:rsidR="00B82377" w:rsidRPr="0021405E" w:rsidRDefault="00B82377" w:rsidP="00B823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1405E">
              <w:rPr>
                <w:rStyle w:val="c0"/>
                <w:color w:val="000000"/>
              </w:rPr>
              <w:t>Наши алые цветки распускают лепестки.</w:t>
            </w:r>
          </w:p>
          <w:p w:rsidR="00B82377" w:rsidRPr="0021405E" w:rsidRDefault="00B82377" w:rsidP="00B823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1405E">
              <w:rPr>
                <w:rStyle w:val="c0"/>
                <w:color w:val="000000"/>
              </w:rPr>
              <w:t>Ветерок чуть дышит,</w:t>
            </w:r>
          </w:p>
          <w:p w:rsidR="00B82377" w:rsidRPr="0021405E" w:rsidRDefault="00B82377" w:rsidP="00B823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1405E">
              <w:rPr>
                <w:rStyle w:val="c0"/>
                <w:color w:val="000000"/>
              </w:rPr>
              <w:t>Лепестки колышет.</w:t>
            </w:r>
          </w:p>
          <w:p w:rsidR="00B82377" w:rsidRPr="0021405E" w:rsidRDefault="00B82377" w:rsidP="00B823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1405E">
              <w:rPr>
                <w:rStyle w:val="c0"/>
                <w:color w:val="000000"/>
              </w:rPr>
              <w:t>Наши алые цветки закрывают лепестки.</w:t>
            </w:r>
          </w:p>
          <w:p w:rsidR="00B82377" w:rsidRPr="0021405E" w:rsidRDefault="00B82377" w:rsidP="00B823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1405E">
              <w:rPr>
                <w:rStyle w:val="c0"/>
                <w:color w:val="000000"/>
              </w:rPr>
              <w:t>Головой качают,</w:t>
            </w:r>
          </w:p>
          <w:p w:rsidR="00B82377" w:rsidRPr="0021405E" w:rsidRDefault="00B82377" w:rsidP="00B823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1405E">
              <w:rPr>
                <w:rStyle w:val="c0"/>
                <w:color w:val="000000"/>
              </w:rPr>
              <w:t>Тихо засыпают.</w:t>
            </w:r>
          </w:p>
          <w:p w:rsidR="00B82377" w:rsidRPr="0021405E" w:rsidRDefault="00B82377" w:rsidP="00B823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1405E">
              <w:rPr>
                <w:rStyle w:val="c0"/>
                <w:color w:val="000000"/>
              </w:rPr>
              <w:t>(Сели и приступили к работе)</w:t>
            </w:r>
          </w:p>
          <w:p w:rsidR="00B82377" w:rsidRDefault="00B82377" w:rsidP="00B8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перед началом рисования провести </w:t>
            </w:r>
            <w:r w:rsidRPr="0021405E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пальчиковую гимнастику</w:t>
            </w:r>
          </w:p>
          <w:p w:rsidR="00B82377" w:rsidRPr="0021405E" w:rsidRDefault="00B82377" w:rsidP="00B8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sz w:val="24"/>
                <w:szCs w:val="24"/>
              </w:rPr>
              <w:t xml:space="preserve">« В гостях у художника» Кисточку возьмем вот так: (выполняются движения кистей рук по тексту) Это трудно? Нет, пустяк. Вверх - вниз, </w:t>
            </w:r>
            <w:r w:rsidRPr="00214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вправо - влево Гордо, словно королева, Кисточка пошла тычком, Застучала «каблучком». А потом по кругу ходит, Как девицы в хороводе. Вы устали? Отдохнем И опять стучать начнем. Мы рисуем: раз, раз... (хлопаем в ладоши) Всё получится у нас! («выбрасываем» руки вверх) Держим кисточку вот так: (большой и указательный пальцы вместе) Это трудно? (указательный палец вверх) Нет, пустяк! (встряхиваем руками) Вправо-влево, вверх и вниз (движения рук в соответствии с текстом) Побежала наша кисть. А потом, а потом Кисточка бежит кругом. ( руками очерчиваем круг) Закрутилась, как волчок За тычком идет тычок! (Сделать несколько тычков)</w:t>
            </w:r>
          </w:p>
          <w:p w:rsidR="00B82377" w:rsidRDefault="00B82377" w:rsidP="00B82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2377" w:rsidTr="00707E78">
        <w:tc>
          <w:tcPr>
            <w:tcW w:w="3106" w:type="dxa"/>
          </w:tcPr>
          <w:p w:rsidR="00B82377" w:rsidRDefault="00B82377" w:rsidP="00B82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Развитие речи </w:t>
            </w:r>
          </w:p>
        </w:tc>
        <w:tc>
          <w:tcPr>
            <w:tcW w:w="3082" w:type="dxa"/>
          </w:tcPr>
          <w:p w:rsidR="00B82377" w:rsidRDefault="00B82377" w:rsidP="00B82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28ED">
              <w:rPr>
                <w:rFonts w:ascii="Times New Roman" w:hAnsi="Times New Roman" w:cs="Times New Roman"/>
                <w:sz w:val="24"/>
                <w:szCs w:val="24"/>
              </w:rPr>
              <w:t>Занятие 26. Пересказ рассказа М. Пришвина «Еж» Составление рассказа из личного опыта</w:t>
            </w:r>
          </w:p>
        </w:tc>
        <w:tc>
          <w:tcPr>
            <w:tcW w:w="3383" w:type="dxa"/>
          </w:tcPr>
          <w:p w:rsidR="00B82377" w:rsidRDefault="00B82377" w:rsidP="00B8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я предлагаю вам прочитать с вашим ребенком интересный рассказ М.Пришвина «Ёж» и пересказать его. А так же, если у вас есть история встречи с Ёжиком в живую, то предлагаю вспомнить это и составит рассказ.</w:t>
            </w:r>
          </w:p>
          <w:p w:rsidR="00B82377" w:rsidRDefault="00B82377" w:rsidP="00B8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начала вам нужно прочитать рассказ, или его можно прослушать. Ниже прилагаю ссылки. </w:t>
            </w:r>
          </w:p>
          <w:p w:rsidR="00B82377" w:rsidRDefault="00873157" w:rsidP="00B8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2377" w:rsidRPr="00E928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Рассказ</w:t>
              </w:r>
            </w:hyperlink>
          </w:p>
          <w:p w:rsidR="00B82377" w:rsidRDefault="00873157" w:rsidP="00B8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2377" w:rsidRPr="00E928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Аудио</w:t>
              </w:r>
            </w:hyperlink>
            <w:r w:rsidR="00B82377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</w:p>
          <w:p w:rsidR="00B82377" w:rsidRDefault="00B82377" w:rsidP="00B8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прочтения или прослушивания рассказа побеседуйте с ребенком, задавайте наводящие вопросы, что бы ребенку было легче пересказать текст.</w:t>
            </w:r>
          </w:p>
          <w:p w:rsidR="00B82377" w:rsidRDefault="00B82377" w:rsidP="00B82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2377" w:rsidTr="00707E78">
        <w:tc>
          <w:tcPr>
            <w:tcW w:w="3106" w:type="dxa"/>
          </w:tcPr>
          <w:p w:rsidR="00B82377" w:rsidRDefault="00B82377" w:rsidP="00B82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3082" w:type="dxa"/>
          </w:tcPr>
          <w:p w:rsidR="00B82377" w:rsidRDefault="00B82377" w:rsidP="00B82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30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: «Число и цифра 5»</w:t>
            </w:r>
          </w:p>
        </w:tc>
        <w:tc>
          <w:tcPr>
            <w:tcW w:w="3383" w:type="dxa"/>
          </w:tcPr>
          <w:p w:rsidR="00B82377" w:rsidRPr="0077768A" w:rsidRDefault="00B82377" w:rsidP="00B8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видео: ознакомление с цифрой 5</w:t>
            </w:r>
          </w:p>
          <w:p w:rsidR="00B82377" w:rsidRPr="0077768A" w:rsidRDefault="00873157" w:rsidP="00B8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2377" w:rsidRPr="007776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https://youtu.be/XnuiuLvMMy0</w:t>
              </w:r>
            </w:hyperlink>
          </w:p>
          <w:p w:rsidR="00B82377" w:rsidRPr="0077768A" w:rsidRDefault="00B82377" w:rsidP="00B8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8A">
              <w:rPr>
                <w:rFonts w:ascii="Times New Roman" w:hAnsi="Times New Roman" w:cs="Times New Roman"/>
                <w:sz w:val="24"/>
                <w:szCs w:val="24"/>
              </w:rPr>
              <w:t>повторение написания цифр от 0 до 10</w:t>
            </w:r>
          </w:p>
          <w:p w:rsidR="00B82377" w:rsidRDefault="00873157" w:rsidP="00B8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2377" w:rsidRPr="007776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https://youtu.be/Uzn2XKs1WA0</w:t>
              </w:r>
            </w:hyperlink>
          </w:p>
          <w:p w:rsidR="00707E78" w:rsidRDefault="00707E78" w:rsidP="0070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78" w:rsidRDefault="00707E78" w:rsidP="0070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78">
              <w:rPr>
                <w:rFonts w:ascii="Times New Roman" w:hAnsi="Times New Roman" w:cs="Times New Roman"/>
                <w:sz w:val="24"/>
                <w:szCs w:val="24"/>
              </w:rPr>
              <w:t>так же предлагаю сделать несколько заданий на закрепление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(задания прикреплены ниже)</w:t>
            </w:r>
          </w:p>
          <w:p w:rsidR="00707E78" w:rsidRPr="00707E78" w:rsidRDefault="00707E78" w:rsidP="0070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77" w:rsidTr="00707E78">
        <w:tc>
          <w:tcPr>
            <w:tcW w:w="3106" w:type="dxa"/>
          </w:tcPr>
          <w:p w:rsidR="00B82377" w:rsidRDefault="00707E78" w:rsidP="00B82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дороге к азбуке </w:t>
            </w:r>
          </w:p>
        </w:tc>
        <w:tc>
          <w:tcPr>
            <w:tcW w:w="3082" w:type="dxa"/>
          </w:tcPr>
          <w:p w:rsidR="00B82377" w:rsidRDefault="00707E78" w:rsidP="00B82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Занятие 53. Звук </w:t>
            </w:r>
            <w:r w:rsidRPr="00986098">
              <w:t>[</w:t>
            </w:r>
            <w:r>
              <w:t>Ш</w:t>
            </w:r>
            <w:r w:rsidRPr="00986098">
              <w:t>]</w:t>
            </w:r>
          </w:p>
        </w:tc>
        <w:tc>
          <w:tcPr>
            <w:tcW w:w="3383" w:type="dxa"/>
          </w:tcPr>
          <w:p w:rsidR="00707E78" w:rsidRDefault="00707E78" w:rsidP="00707E78">
            <w:pPr>
              <w:shd w:val="clear" w:color="auto" w:fill="FFFFFF"/>
              <w:spacing w:line="2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начала предлагаю поговорить о звуке </w:t>
            </w:r>
            <w:r w:rsidRPr="004919E5">
              <w:rPr>
                <w:rFonts w:ascii="Times New Roman" w:eastAsia="Times New Roman" w:hAnsi="Times New Roman" w:cs="Times New Roman"/>
                <w:lang w:eastAsia="ru-RU"/>
              </w:rPr>
              <w:t>[Ш]</w:t>
            </w:r>
          </w:p>
          <w:p w:rsidR="00707E78" w:rsidRPr="004919E5" w:rsidRDefault="00707E78" w:rsidP="00707E78">
            <w:pPr>
              <w:shd w:val="clear" w:color="auto" w:fill="FFFFFF"/>
              <w:spacing w:line="2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E5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Предложите ребенку рассказать про этот звук, какой он? Гласный или согласный этот звук (согласный), почему этот звук согласный? (этот звук мы петь не можем, когда мы его произносим,  воздух встречает </w:t>
            </w:r>
            <w:r w:rsidRPr="004919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преграду). Звук [Ш] – всегда твердый,  у него нет мягкой пары, его обозначают синим цветом.</w:t>
            </w:r>
          </w:p>
          <w:p w:rsidR="00707E78" w:rsidRPr="004919E5" w:rsidRDefault="00707E78" w:rsidP="00707E78">
            <w:pPr>
              <w:shd w:val="clear" w:color="auto" w:fill="FFFFFF"/>
              <w:spacing w:line="2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E5">
              <w:rPr>
                <w:rFonts w:ascii="Times New Roman" w:eastAsia="Times New Roman" w:hAnsi="Times New Roman" w:cs="Times New Roman"/>
                <w:lang w:eastAsia="ru-RU"/>
              </w:rPr>
              <w:t>Предложите ребенку приложить тыльную сторону ладони к горлу, произнести еще раз звук и послушать, дрожит наше горлышко или нет. Горлышко не дрожит, голоса нет, значит звук – глухой.</w:t>
            </w:r>
          </w:p>
          <w:p w:rsidR="00707E78" w:rsidRPr="004919E5" w:rsidRDefault="00707E78" w:rsidP="00707E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19E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</w:t>
            </w:r>
            <w:r w:rsidRPr="004919E5">
              <w:rPr>
                <w:rFonts w:ascii="Times New Roman" w:eastAsia="Times New Roman" w:hAnsi="Times New Roman" w:cs="Times New Roman"/>
                <w:lang w:eastAsia="ru-RU"/>
              </w:rPr>
              <w:t>3 Поиграйте в игру «Поймай звук» (Вы произносите слова, которые начинаются со звука [Ш], а ребенок должен хлопнуть в ладоши, когда услышит звук  [Ш].</w:t>
            </w:r>
          </w:p>
          <w:p w:rsidR="00707E78" w:rsidRPr="000A7453" w:rsidRDefault="00707E78" w:rsidP="0070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53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</w:p>
          <w:p w:rsidR="00B82377" w:rsidRDefault="00873157" w:rsidP="00707E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="00707E78" w:rsidRPr="000A74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https://youtu.be/gwQ1uoU7Xjc</w:t>
              </w:r>
            </w:hyperlink>
          </w:p>
        </w:tc>
      </w:tr>
      <w:tr w:rsidR="00B82377" w:rsidTr="00707E78">
        <w:tc>
          <w:tcPr>
            <w:tcW w:w="3106" w:type="dxa"/>
          </w:tcPr>
          <w:p w:rsidR="00B82377" w:rsidRDefault="00707E78" w:rsidP="00B82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Здравствуй мир </w:t>
            </w:r>
          </w:p>
        </w:tc>
        <w:tc>
          <w:tcPr>
            <w:tcW w:w="3082" w:type="dxa"/>
          </w:tcPr>
          <w:p w:rsidR="00B82377" w:rsidRDefault="00707E78" w:rsidP="00B82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15D">
              <w:rPr>
                <w:rFonts w:ascii="Times New Roman" w:hAnsi="Times New Roman" w:cs="Times New Roman"/>
                <w:sz w:val="24"/>
                <w:szCs w:val="24"/>
              </w:rPr>
              <w:t>«Путешествие в будущее»</w:t>
            </w:r>
          </w:p>
        </w:tc>
        <w:tc>
          <w:tcPr>
            <w:tcW w:w="3383" w:type="dxa"/>
          </w:tcPr>
          <w:p w:rsidR="00707E78" w:rsidRDefault="00707E78" w:rsidP="0070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B">
              <w:rPr>
                <w:rFonts w:ascii="Times New Roman" w:hAnsi="Times New Roman" w:cs="Times New Roman"/>
                <w:sz w:val="24"/>
                <w:szCs w:val="24"/>
              </w:rPr>
              <w:t>Уважаемые родители, предлагаю Вам немного пофантазировать с вашими детьми и попутешествовать в будущее.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этого вам нужно нарисовать машину ,дом и предметы будущего.</w:t>
            </w:r>
          </w:p>
          <w:p w:rsidR="00707E78" w:rsidRDefault="00707E78" w:rsidP="0070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предлагаю вам посмотреть </w:t>
            </w:r>
            <w:hyperlink r:id="rId12" w:history="1">
              <w:r w:rsidRPr="00524A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видеофильм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машине будущего и о </w:t>
            </w:r>
            <w:hyperlink r:id="rId13" w:history="1">
              <w:r w:rsidRPr="002871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доме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будущего.</w:t>
            </w:r>
          </w:p>
          <w:p w:rsidR="00707E78" w:rsidRDefault="00707E78" w:rsidP="0070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же предлагаю задать детям несколько вопросов, для развития его фантазии:</w:t>
            </w:r>
          </w:p>
          <w:p w:rsidR="00707E78" w:rsidRDefault="00707E78" w:rsidP="00707E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представляешь себе людей будущего?</w:t>
            </w:r>
          </w:p>
          <w:p w:rsidR="00707E78" w:rsidRDefault="00707E78" w:rsidP="00707E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будет транспорт будущего?</w:t>
            </w:r>
          </w:p>
          <w:p w:rsidR="00707E78" w:rsidRDefault="00707E78" w:rsidP="00707E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представляешь себе транспорт будущего?</w:t>
            </w:r>
          </w:p>
          <w:p w:rsidR="00707E78" w:rsidRDefault="00707E78" w:rsidP="00707E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думаешь, что заменит компьютер?</w:t>
            </w:r>
          </w:p>
          <w:p w:rsidR="00707E78" w:rsidRDefault="00707E78" w:rsidP="00707E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Изменится ли животный и растительный мир?</w:t>
            </w:r>
          </w:p>
          <w:p w:rsidR="00707E78" w:rsidRDefault="00707E78" w:rsidP="00707E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ты представляешь детский сад будущего?</w:t>
            </w:r>
          </w:p>
          <w:p w:rsidR="00B82377" w:rsidRDefault="00707E78" w:rsidP="00707E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того ,как вы все посмотрели и обсудили –нарисуйте рисунки машины , дома и предметов будущего. Обязательно проанализируйте эти рисунки. Желаю удачи!</w:t>
            </w:r>
          </w:p>
        </w:tc>
      </w:tr>
      <w:tr w:rsidR="00B82377" w:rsidTr="00707E78">
        <w:tc>
          <w:tcPr>
            <w:tcW w:w="3106" w:type="dxa"/>
          </w:tcPr>
          <w:p w:rsidR="00B82377" w:rsidRDefault="00707E78" w:rsidP="00B82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Лепка </w:t>
            </w:r>
          </w:p>
        </w:tc>
        <w:tc>
          <w:tcPr>
            <w:tcW w:w="3082" w:type="dxa"/>
          </w:tcPr>
          <w:p w:rsidR="00B82377" w:rsidRPr="00EB0B46" w:rsidRDefault="00EB0B46" w:rsidP="00B8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46"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  <w:bookmarkStart w:id="0" w:name="_GoBack"/>
            <w:bookmarkEnd w:id="0"/>
          </w:p>
        </w:tc>
        <w:tc>
          <w:tcPr>
            <w:tcW w:w="3383" w:type="dxa"/>
          </w:tcPr>
          <w:p w:rsidR="00EB0B46" w:rsidRDefault="00EB0B46" w:rsidP="00EB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с вами слепим черепаху. Для этого вам поможет обучающее видео.</w:t>
            </w:r>
          </w:p>
          <w:p w:rsidR="00EB0B46" w:rsidRDefault="00873157" w:rsidP="00EB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B0B46" w:rsidRPr="000973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https://youtu.be/UuAbgjEAAsE</w:t>
              </w:r>
            </w:hyperlink>
          </w:p>
          <w:p w:rsidR="00EB0B46" w:rsidRDefault="00EB0B46" w:rsidP="00EB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обязательно нужно размять руки и пальчики. </w:t>
            </w:r>
          </w:p>
          <w:p w:rsidR="00EB0B46" w:rsidRDefault="00EB0B46" w:rsidP="00EB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этой ссылке вы сможете найти и подобрать пальчиковую гимнастику.</w:t>
            </w:r>
          </w:p>
          <w:p w:rsidR="00B82377" w:rsidRDefault="00873157" w:rsidP="00EB0B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5" w:history="1">
              <w:r w:rsidR="00EB0B46" w:rsidRPr="00735C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https://nsportal.ru/shkola/korrektsionnaya-pedagogika/library/2020/04/04/gimnastika-dlya-palchikov-ruk</w:t>
              </w:r>
            </w:hyperlink>
          </w:p>
        </w:tc>
      </w:tr>
    </w:tbl>
    <w:p w:rsidR="00707E78" w:rsidRDefault="00707E78" w:rsidP="00B8237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7E78" w:rsidRDefault="00707E78" w:rsidP="00707E78">
      <w:pPr>
        <w:rPr>
          <w:rFonts w:ascii="Times New Roman" w:hAnsi="Times New Roman" w:cs="Times New Roman"/>
          <w:sz w:val="32"/>
          <w:szCs w:val="32"/>
        </w:rPr>
      </w:pPr>
    </w:p>
    <w:p w:rsidR="00B82377" w:rsidRDefault="00B82377" w:rsidP="00707E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7E78" w:rsidRDefault="00707E78" w:rsidP="00707E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7E78" w:rsidRDefault="00707E78" w:rsidP="00707E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7E78" w:rsidRDefault="00707E78" w:rsidP="00707E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7E78" w:rsidRDefault="00707E78" w:rsidP="00707E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7E78" w:rsidRDefault="00707E78" w:rsidP="00707E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7E78" w:rsidRDefault="00707E78" w:rsidP="00707E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7E78" w:rsidRDefault="00707E78" w:rsidP="00707E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095755" cy="8343900"/>
            <wp:effectExtent l="0" t="0" r="635" b="0"/>
            <wp:docPr id="3" name="Рисунок 3" descr="D:\Новая папка\планирование\приложение\мат\hello_html_m4fbb0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планирование\приложение\мат\hello_html_m4fbb0db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519" cy="834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78" w:rsidRDefault="00707E78" w:rsidP="00707E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7E78" w:rsidRDefault="00707E78" w:rsidP="00707E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7E78" w:rsidRDefault="00707E78" w:rsidP="00707E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7E78" w:rsidRDefault="00707E78" w:rsidP="00707E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7E78" w:rsidRDefault="00707E78" w:rsidP="00707E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7E78" w:rsidRDefault="00707E78" w:rsidP="00707E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7E78" w:rsidRDefault="00707E78" w:rsidP="00707E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7E78" w:rsidRDefault="00707E78" w:rsidP="00707E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6327" cy="7069016"/>
            <wp:effectExtent l="0" t="0" r="6985" b="0"/>
            <wp:docPr id="1" name="Рисунок 1" descr="D:\Новая папка\планирование\приложение\мат\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планирование\приложение\мат\5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503" cy="708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78" w:rsidRDefault="00707E78" w:rsidP="00707E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864406" cy="8566719"/>
            <wp:effectExtent l="0" t="0" r="3175" b="6350"/>
            <wp:docPr id="2" name="Рисунок 2" descr="D:\Новая папка\планирование\приложение\мат\122338-91dab-42134597-m750x740-u8d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планирование\приложение\мат\122338-91dab-42134597-m750x740-u8d00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506" cy="857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78" w:rsidRDefault="00707E78" w:rsidP="00707E78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707E78" w:rsidRPr="00707E78" w:rsidRDefault="00707E78" w:rsidP="00707E7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4710" cy="4448810"/>
            <wp:effectExtent l="0" t="0" r="8890" b="8890"/>
            <wp:docPr id="4" name="Рисунок 4" descr="D:\Новая папка\планирование\приложение\мат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планирование\приложение\мат\img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E78" w:rsidRPr="00707E78" w:rsidSect="0087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CF8" w:rsidRDefault="001A3CF8" w:rsidP="00707E78">
      <w:pPr>
        <w:spacing w:after="0" w:line="240" w:lineRule="auto"/>
      </w:pPr>
      <w:r>
        <w:separator/>
      </w:r>
    </w:p>
  </w:endnote>
  <w:endnote w:type="continuationSeparator" w:id="1">
    <w:p w:rsidR="001A3CF8" w:rsidRDefault="001A3CF8" w:rsidP="0070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CF8" w:rsidRDefault="001A3CF8" w:rsidP="00707E78">
      <w:pPr>
        <w:spacing w:after="0" w:line="240" w:lineRule="auto"/>
      </w:pPr>
      <w:r>
        <w:separator/>
      </w:r>
    </w:p>
  </w:footnote>
  <w:footnote w:type="continuationSeparator" w:id="1">
    <w:p w:rsidR="001A3CF8" w:rsidRDefault="001A3CF8" w:rsidP="0070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3A9"/>
    <w:multiLevelType w:val="hybridMultilevel"/>
    <w:tmpl w:val="5422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57EE8"/>
    <w:multiLevelType w:val="hybridMultilevel"/>
    <w:tmpl w:val="4CF6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5F9"/>
    <w:rsid w:val="001A3CF8"/>
    <w:rsid w:val="00707E78"/>
    <w:rsid w:val="00873157"/>
    <w:rsid w:val="00986765"/>
    <w:rsid w:val="00B82377"/>
    <w:rsid w:val="00B967A5"/>
    <w:rsid w:val="00D765F9"/>
    <w:rsid w:val="00E470B5"/>
    <w:rsid w:val="00EB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8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2377"/>
  </w:style>
  <w:style w:type="paragraph" w:styleId="a4">
    <w:name w:val="List Paragraph"/>
    <w:basedOn w:val="a"/>
    <w:uiPriority w:val="34"/>
    <w:qFormat/>
    <w:rsid w:val="00B82377"/>
    <w:pPr>
      <w:ind w:left="720"/>
      <w:contextualSpacing/>
    </w:pPr>
  </w:style>
  <w:style w:type="character" w:customStyle="1" w:styleId="c4">
    <w:name w:val="c4"/>
    <w:basedOn w:val="a0"/>
    <w:rsid w:val="00B82377"/>
  </w:style>
  <w:style w:type="character" w:styleId="a5">
    <w:name w:val="Hyperlink"/>
    <w:basedOn w:val="a0"/>
    <w:uiPriority w:val="99"/>
    <w:unhideWhenUsed/>
    <w:rsid w:val="00B823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E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7E78"/>
  </w:style>
  <w:style w:type="paragraph" w:styleId="aa">
    <w:name w:val="footer"/>
    <w:basedOn w:val="a"/>
    <w:link w:val="ab"/>
    <w:uiPriority w:val="99"/>
    <w:unhideWhenUsed/>
    <w:rsid w:val="0070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7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8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2377"/>
  </w:style>
  <w:style w:type="paragraph" w:styleId="a4">
    <w:name w:val="List Paragraph"/>
    <w:basedOn w:val="a"/>
    <w:uiPriority w:val="34"/>
    <w:qFormat/>
    <w:rsid w:val="00B82377"/>
    <w:pPr>
      <w:ind w:left="720"/>
      <w:contextualSpacing/>
    </w:pPr>
  </w:style>
  <w:style w:type="character" w:customStyle="1" w:styleId="c4">
    <w:name w:val="c4"/>
    <w:basedOn w:val="a0"/>
    <w:rsid w:val="00B82377"/>
  </w:style>
  <w:style w:type="character" w:styleId="a5">
    <w:name w:val="Hyperlink"/>
    <w:basedOn w:val="a0"/>
    <w:uiPriority w:val="99"/>
    <w:unhideWhenUsed/>
    <w:rsid w:val="00B823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E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7E78"/>
  </w:style>
  <w:style w:type="paragraph" w:styleId="aa">
    <w:name w:val="footer"/>
    <w:basedOn w:val="a"/>
    <w:link w:val="ab"/>
    <w:uiPriority w:val="99"/>
    <w:unhideWhenUsed/>
    <w:rsid w:val="0070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7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kadeti.ru/audioskazki/prishvin-jozh" TargetMode="External"/><Relationship Id="rId13" Type="http://schemas.openxmlformats.org/officeDocument/2006/relationships/hyperlink" Target="https://youtu.be/vfH7MxtwYxk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kazki.rustih.ru/mixail-prishvin-yozh/" TargetMode="External"/><Relationship Id="rId12" Type="http://schemas.openxmlformats.org/officeDocument/2006/relationships/hyperlink" Target="https://youtu.be/6xAtxe1V41U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gwQ1uoU7Xj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sportal.ru/shkola/korrektsionnaya-pedagogika/library/2020/04/04/gimnastika-dlya-palchikov-ruk" TargetMode="External"/><Relationship Id="rId10" Type="http://schemas.openxmlformats.org/officeDocument/2006/relationships/hyperlink" Target="https://youtu.be/Uzn2XKs1WA0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XnuiuLvMMy0" TargetMode="External"/><Relationship Id="rId14" Type="http://schemas.openxmlformats.org/officeDocument/2006/relationships/hyperlink" Target="https://youtu.be/UuAbgjEAAs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Ноут Бук</cp:lastModifiedBy>
  <cp:revision>3</cp:revision>
  <dcterms:created xsi:type="dcterms:W3CDTF">2020-04-28T14:40:00Z</dcterms:created>
  <dcterms:modified xsi:type="dcterms:W3CDTF">2020-05-01T13:23:00Z</dcterms:modified>
</cp:coreProperties>
</file>